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B951" w14:textId="2626BC63" w:rsidR="00676205" w:rsidRPr="00841BB3" w:rsidRDefault="00676205" w:rsidP="00841BB3">
      <w:pPr>
        <w:tabs>
          <w:tab w:val="left" w:pos="2385"/>
        </w:tabs>
        <w:jc w:val="center"/>
        <w:rPr>
          <w:rFonts w:ascii="Times New Roman" w:hAnsi="Times New Roman"/>
          <w:b/>
          <w:bCs/>
          <w:sz w:val="24"/>
        </w:rPr>
      </w:pPr>
      <w:r w:rsidRPr="00676205">
        <w:rPr>
          <w:rFonts w:ascii="Times New Roman" w:hAnsi="Times New Roman"/>
          <w:sz w:val="24"/>
        </w:rPr>
        <w:t xml:space="preserve">Leonard Robinson </w:t>
      </w:r>
      <w:r w:rsidR="005360B6">
        <w:rPr>
          <w:rFonts w:ascii="Times New Roman" w:hAnsi="Times New Roman"/>
          <w:sz w:val="24"/>
        </w:rPr>
        <w:t>Administration Building</w:t>
      </w:r>
    </w:p>
    <w:p w14:paraId="0E841C77" w14:textId="77777777" w:rsidR="00676205" w:rsidRPr="00676205" w:rsidRDefault="00676205" w:rsidP="00676205">
      <w:pPr>
        <w:ind w:firstLine="2880"/>
        <w:rPr>
          <w:rFonts w:ascii="Times New Roman" w:hAnsi="Times New Roman"/>
          <w:sz w:val="24"/>
        </w:rPr>
      </w:pPr>
      <w:r w:rsidRPr="0067620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</w:t>
      </w:r>
      <w:r w:rsidR="005360B6">
        <w:rPr>
          <w:rFonts w:ascii="Times New Roman" w:hAnsi="Times New Roman"/>
          <w:sz w:val="24"/>
        </w:rPr>
        <w:t xml:space="preserve">  </w:t>
      </w:r>
      <w:r w:rsidRPr="00676205">
        <w:rPr>
          <w:rFonts w:ascii="Times New Roman" w:hAnsi="Times New Roman"/>
          <w:sz w:val="24"/>
        </w:rPr>
        <w:t>22013 Governors Hwy.</w:t>
      </w:r>
    </w:p>
    <w:p w14:paraId="7D44B201" w14:textId="77777777" w:rsidR="00676205" w:rsidRPr="00676205" w:rsidRDefault="00676205" w:rsidP="00676205">
      <w:pPr>
        <w:ind w:firstLine="2880"/>
        <w:rPr>
          <w:rFonts w:ascii="Times New Roman" w:hAnsi="Times New Roman"/>
          <w:b/>
          <w:bCs/>
          <w:sz w:val="24"/>
        </w:rPr>
      </w:pPr>
      <w:r w:rsidRPr="0067620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</w:t>
      </w:r>
      <w:r w:rsidR="005360B6">
        <w:rPr>
          <w:rFonts w:ascii="Times New Roman" w:hAnsi="Times New Roman"/>
          <w:sz w:val="24"/>
        </w:rPr>
        <w:t xml:space="preserve">  </w:t>
      </w:r>
      <w:r w:rsidRPr="00676205">
        <w:rPr>
          <w:rFonts w:ascii="Times New Roman" w:hAnsi="Times New Roman"/>
          <w:sz w:val="24"/>
        </w:rPr>
        <w:t>Richton Park, IL 6047</w:t>
      </w:r>
      <w:r w:rsidR="00854ABD">
        <w:rPr>
          <w:rFonts w:ascii="Times New Roman" w:hAnsi="Times New Roman"/>
          <w:sz w:val="24"/>
        </w:rPr>
        <w:t>1</w:t>
      </w:r>
    </w:p>
    <w:p w14:paraId="4F6DDA15" w14:textId="77777777" w:rsidR="00676205" w:rsidRPr="00BD7261" w:rsidRDefault="00676205" w:rsidP="00B478E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2BA393" w14:textId="15926FA3" w:rsidR="00BD7261" w:rsidRPr="00BA1EF3" w:rsidRDefault="0085509D" w:rsidP="00BA1EF3">
      <w:pPr>
        <w:ind w:firstLine="4320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76205">
        <w:rPr>
          <w:rFonts w:ascii="Times New Roman" w:hAnsi="Times New Roman"/>
          <w:b/>
          <w:bCs/>
          <w:sz w:val="32"/>
          <w:szCs w:val="32"/>
          <w:u w:val="single"/>
        </w:rPr>
        <w:t>AGENDA</w:t>
      </w:r>
    </w:p>
    <w:p w14:paraId="612F33F7" w14:textId="10D1FCC9" w:rsidR="0085509D" w:rsidRPr="003264B6" w:rsidRDefault="00BB4B52" w:rsidP="003264B6">
      <w:pPr>
        <w:keepNext/>
        <w:ind w:left="2880" w:firstLine="720"/>
        <w:outlineLvl w:val="0"/>
        <w:rPr>
          <w:rFonts w:ascii="Times New Roman" w:hAnsi="Times New Roman"/>
          <w:sz w:val="22"/>
          <w:szCs w:val="22"/>
        </w:rPr>
      </w:pPr>
      <w:r w:rsidRPr="00B41A21">
        <w:rPr>
          <w:rFonts w:ascii="Times New Roman" w:hAnsi="Times New Roman"/>
          <w:b/>
          <w:bCs/>
          <w:szCs w:val="20"/>
        </w:rPr>
        <w:t xml:space="preserve">    </w:t>
      </w:r>
      <w:r w:rsidR="003264B6">
        <w:rPr>
          <w:rFonts w:ascii="Times New Roman" w:hAnsi="Times New Roman"/>
          <w:sz w:val="22"/>
          <w:szCs w:val="22"/>
        </w:rPr>
        <w:t xml:space="preserve">                             </w:t>
      </w:r>
      <w:r w:rsidR="0085509D">
        <w:rPr>
          <w:rFonts w:ascii="Times New Roman" w:hAnsi="Times New Roman"/>
          <w:b/>
          <w:bCs/>
          <w:sz w:val="24"/>
        </w:rPr>
        <w:t xml:space="preserve">                                       </w:t>
      </w:r>
      <w:r w:rsidR="00155231">
        <w:rPr>
          <w:rFonts w:ascii="Times New Roman" w:hAnsi="Times New Roman"/>
          <w:b/>
          <w:bCs/>
          <w:sz w:val="24"/>
          <w:u w:val="single"/>
        </w:rPr>
        <w:t>May 5</w:t>
      </w:r>
      <w:r w:rsidR="00BD7261" w:rsidRPr="00BD7261">
        <w:rPr>
          <w:rFonts w:ascii="Times New Roman" w:hAnsi="Times New Roman"/>
          <w:b/>
          <w:bCs/>
          <w:sz w:val="24"/>
          <w:u w:val="single"/>
        </w:rPr>
        <w:t>, 202</w:t>
      </w:r>
      <w:r w:rsidR="00E82C4E">
        <w:rPr>
          <w:rFonts w:ascii="Times New Roman" w:hAnsi="Times New Roman"/>
          <w:b/>
          <w:bCs/>
          <w:sz w:val="24"/>
          <w:u w:val="single"/>
        </w:rPr>
        <w:t>5</w:t>
      </w:r>
      <w:r w:rsidR="0085509D" w:rsidRPr="00BD7261">
        <w:rPr>
          <w:rFonts w:ascii="Times New Roman" w:hAnsi="Times New Roman"/>
          <w:b/>
          <w:bCs/>
          <w:sz w:val="24"/>
          <w:u w:val="single"/>
        </w:rPr>
        <w:t xml:space="preserve">      </w:t>
      </w:r>
    </w:p>
    <w:p w14:paraId="16BE46F9" w14:textId="77777777" w:rsidR="00BD7261" w:rsidRDefault="00BD7261" w:rsidP="00B478EB">
      <w:pPr>
        <w:jc w:val="both"/>
        <w:rPr>
          <w:rFonts w:ascii="Times New Roman" w:hAnsi="Times New Roman"/>
          <w:b/>
          <w:bCs/>
          <w:sz w:val="24"/>
        </w:rPr>
      </w:pPr>
    </w:p>
    <w:p w14:paraId="1CB579BA" w14:textId="77777777" w:rsidR="00BD7261" w:rsidRDefault="00BD7261">
      <w:pPr>
        <w:ind w:firstLine="720"/>
        <w:jc w:val="both"/>
        <w:rPr>
          <w:rFonts w:ascii="Times New Roman" w:hAnsi="Times New Roman"/>
          <w:b/>
          <w:bCs/>
          <w:sz w:val="24"/>
        </w:rPr>
      </w:pPr>
    </w:p>
    <w:p w14:paraId="790BA20B" w14:textId="77777777" w:rsidR="0085509D" w:rsidRPr="00BD7261" w:rsidRDefault="00C9325E">
      <w:pPr>
        <w:ind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CALL TO ORDER</w:t>
      </w:r>
      <w:r w:rsidRPr="00BD7261">
        <w:rPr>
          <w:rFonts w:ascii="Times New Roman" w:hAnsi="Times New Roman"/>
          <w:b/>
          <w:bCs/>
          <w:sz w:val="24"/>
        </w:rPr>
        <w:tab/>
      </w:r>
      <w:r w:rsidRPr="00BD7261">
        <w:rPr>
          <w:rFonts w:ascii="Times New Roman" w:hAnsi="Times New Roman"/>
          <w:b/>
          <w:bCs/>
          <w:sz w:val="24"/>
        </w:rPr>
        <w:tab/>
      </w:r>
      <w:r w:rsidRPr="00BD7261">
        <w:rPr>
          <w:rFonts w:ascii="Times New Roman" w:hAnsi="Times New Roman"/>
          <w:b/>
          <w:bCs/>
          <w:sz w:val="24"/>
        </w:rPr>
        <w:tab/>
        <w:t xml:space="preserve"> </w:t>
      </w:r>
      <w:r w:rsidR="00A3653B">
        <w:rPr>
          <w:rFonts w:ascii="Times New Roman" w:hAnsi="Times New Roman"/>
          <w:b/>
          <w:bCs/>
          <w:sz w:val="24"/>
        </w:rPr>
        <w:t xml:space="preserve">    </w:t>
      </w:r>
      <w:r w:rsidRPr="00BD7261">
        <w:rPr>
          <w:rFonts w:ascii="Times New Roman" w:hAnsi="Times New Roman"/>
          <w:b/>
          <w:bCs/>
          <w:sz w:val="24"/>
        </w:rPr>
        <w:t>5:3</w:t>
      </w:r>
      <w:r w:rsidR="0085509D" w:rsidRPr="00BD7261">
        <w:rPr>
          <w:rFonts w:ascii="Times New Roman" w:hAnsi="Times New Roman"/>
          <w:b/>
          <w:bCs/>
          <w:sz w:val="24"/>
        </w:rPr>
        <w:t>0 P.M.</w:t>
      </w:r>
    </w:p>
    <w:p w14:paraId="4E547928" w14:textId="77777777" w:rsidR="0085509D" w:rsidRPr="00BD7261" w:rsidRDefault="0085509D">
      <w:pPr>
        <w:jc w:val="both"/>
        <w:rPr>
          <w:rFonts w:ascii="Times New Roman" w:hAnsi="Times New Roman"/>
          <w:b/>
          <w:bCs/>
          <w:sz w:val="24"/>
        </w:rPr>
      </w:pPr>
    </w:p>
    <w:p w14:paraId="19B8C26F" w14:textId="77777777" w:rsidR="0085509D" w:rsidRPr="00BD7261" w:rsidRDefault="0085509D">
      <w:pPr>
        <w:ind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PLEDGE OF ALLEGIANCE</w:t>
      </w:r>
    </w:p>
    <w:p w14:paraId="6007DA10" w14:textId="77777777" w:rsidR="0085509D" w:rsidRPr="00BD7261" w:rsidRDefault="0085509D" w:rsidP="000B6FCF">
      <w:pPr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 xml:space="preserve">             </w:t>
      </w:r>
    </w:p>
    <w:p w14:paraId="28458B6E" w14:textId="77777777" w:rsidR="0085509D" w:rsidRPr="00BD7261" w:rsidRDefault="0085509D" w:rsidP="005A28A3">
      <w:pPr>
        <w:ind w:firstLine="720"/>
        <w:jc w:val="both"/>
        <w:rPr>
          <w:rFonts w:ascii="Times New Roman" w:hAnsi="Times New Roman"/>
          <w:b/>
          <w:bCs/>
          <w:sz w:val="24"/>
        </w:rPr>
      </w:pPr>
      <w:smartTag w:uri="urn:schemas-microsoft-com:office:smarttags" w:element="stockticker">
        <w:r w:rsidRPr="00BD7261">
          <w:rPr>
            <w:rFonts w:ascii="Times New Roman" w:hAnsi="Times New Roman"/>
            <w:b/>
            <w:bCs/>
            <w:sz w:val="24"/>
          </w:rPr>
          <w:t>ROLL</w:t>
        </w:r>
      </w:smartTag>
      <w:r w:rsidRPr="00BD7261">
        <w:rPr>
          <w:rFonts w:ascii="Times New Roman" w:hAnsi="Times New Roman"/>
          <w:b/>
          <w:bCs/>
          <w:sz w:val="24"/>
        </w:rPr>
        <w:t xml:space="preserve"> CALL</w:t>
      </w:r>
      <w:r w:rsidRPr="00BD7261">
        <w:rPr>
          <w:rFonts w:ascii="Times New Roman" w:hAnsi="Times New Roman"/>
          <w:b/>
          <w:bCs/>
          <w:sz w:val="24"/>
        </w:rPr>
        <w:tab/>
      </w:r>
    </w:p>
    <w:p w14:paraId="0F02B8DB" w14:textId="77777777" w:rsidR="0085509D" w:rsidRPr="00BD7261" w:rsidRDefault="0085509D">
      <w:pPr>
        <w:ind w:firstLine="720"/>
        <w:jc w:val="both"/>
        <w:rPr>
          <w:rFonts w:ascii="Times New Roman" w:hAnsi="Times New Roman"/>
          <w:b/>
          <w:bCs/>
          <w:sz w:val="24"/>
        </w:rPr>
      </w:pPr>
    </w:p>
    <w:p w14:paraId="767A5E61" w14:textId="77777777" w:rsidR="0085509D" w:rsidRPr="00BD7261" w:rsidRDefault="0085509D">
      <w:pPr>
        <w:ind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APPROVAL OF BILLS</w:t>
      </w:r>
    </w:p>
    <w:p w14:paraId="4F83B19D" w14:textId="77777777" w:rsidR="0085509D" w:rsidRPr="00BD7261" w:rsidRDefault="00471B7F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14:paraId="0A41AFFA" w14:textId="4247791E" w:rsidR="0085509D" w:rsidRPr="00BD7261" w:rsidRDefault="0085509D">
      <w:pPr>
        <w:pStyle w:val="Heading1"/>
      </w:pPr>
      <w:r w:rsidRPr="00BD7261">
        <w:t>APPROVAL OF MINUTE</w:t>
      </w:r>
      <w:r w:rsidR="008E0D73">
        <w:t xml:space="preserve">S                 </w:t>
      </w:r>
      <w:r w:rsidR="007961B3">
        <w:t xml:space="preserve"> </w:t>
      </w:r>
      <w:r w:rsidR="00155231">
        <w:t>April 21</w:t>
      </w:r>
      <w:r w:rsidR="00471B7F">
        <w:t>,</w:t>
      </w:r>
      <w:r w:rsidR="009B00B8">
        <w:t xml:space="preserve"> 202</w:t>
      </w:r>
      <w:r w:rsidR="00E82C4E">
        <w:t>5</w:t>
      </w:r>
      <w:r w:rsidR="00B74C61" w:rsidRPr="00BD7261">
        <w:t xml:space="preserve">     </w:t>
      </w:r>
    </w:p>
    <w:p w14:paraId="1508B86E" w14:textId="77777777" w:rsidR="0085509D" w:rsidRPr="00BD7261" w:rsidRDefault="0085509D">
      <w:pPr>
        <w:ind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ab/>
      </w:r>
      <w:r w:rsidRPr="00BD7261">
        <w:rPr>
          <w:rFonts w:ascii="Times New Roman" w:hAnsi="Times New Roman"/>
          <w:b/>
          <w:bCs/>
          <w:sz w:val="24"/>
        </w:rPr>
        <w:tab/>
      </w:r>
      <w:r w:rsidRPr="00BD7261">
        <w:rPr>
          <w:rFonts w:ascii="Times New Roman" w:hAnsi="Times New Roman"/>
          <w:b/>
          <w:bCs/>
          <w:sz w:val="24"/>
        </w:rPr>
        <w:tab/>
      </w:r>
      <w:r w:rsidRPr="00BD7261">
        <w:rPr>
          <w:rFonts w:ascii="Times New Roman" w:hAnsi="Times New Roman"/>
          <w:b/>
          <w:bCs/>
          <w:sz w:val="24"/>
        </w:rPr>
        <w:tab/>
      </w:r>
      <w:r w:rsidRPr="00BD7261">
        <w:rPr>
          <w:rFonts w:ascii="Times New Roman" w:hAnsi="Times New Roman"/>
          <w:b/>
          <w:bCs/>
          <w:sz w:val="24"/>
        </w:rPr>
        <w:tab/>
      </w:r>
      <w:r w:rsidRPr="00BD7261">
        <w:rPr>
          <w:rFonts w:ascii="Times New Roman" w:hAnsi="Times New Roman"/>
          <w:b/>
          <w:bCs/>
          <w:sz w:val="24"/>
        </w:rPr>
        <w:tab/>
        <w:t xml:space="preserve"> </w:t>
      </w:r>
    </w:p>
    <w:p w14:paraId="0A9806B1" w14:textId="77777777" w:rsidR="0085509D" w:rsidRDefault="0085509D" w:rsidP="00FD6B2F">
      <w:pPr>
        <w:ind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 xml:space="preserve">PUBLIC </w:t>
      </w:r>
      <w:r w:rsidR="00471B7F">
        <w:rPr>
          <w:rFonts w:ascii="Times New Roman" w:hAnsi="Times New Roman"/>
          <w:b/>
          <w:bCs/>
          <w:sz w:val="24"/>
        </w:rPr>
        <w:t>COMMENT</w:t>
      </w:r>
    </w:p>
    <w:p w14:paraId="054566A8" w14:textId="77777777" w:rsidR="00695106" w:rsidRDefault="00695106" w:rsidP="00FD6B2F">
      <w:pPr>
        <w:ind w:firstLine="720"/>
        <w:jc w:val="both"/>
        <w:rPr>
          <w:rFonts w:ascii="Times New Roman" w:hAnsi="Times New Roman"/>
          <w:b/>
          <w:bCs/>
          <w:sz w:val="24"/>
        </w:rPr>
      </w:pPr>
    </w:p>
    <w:p w14:paraId="7C44E37F" w14:textId="77777777" w:rsidR="009B133E" w:rsidRDefault="0085509D" w:rsidP="009B133E">
      <w:pPr>
        <w:ind w:firstLine="720"/>
        <w:jc w:val="both"/>
        <w:rPr>
          <w:rFonts w:ascii="Times New Roman" w:hAnsi="Times New Roman"/>
          <w:b/>
          <w:bCs/>
          <w:sz w:val="24"/>
        </w:rPr>
      </w:pPr>
      <w:smartTag w:uri="urn:schemas-microsoft-com:office:smarttags" w:element="stockticker">
        <w:r w:rsidRPr="00BD7261">
          <w:rPr>
            <w:rFonts w:ascii="Times New Roman" w:hAnsi="Times New Roman"/>
            <w:b/>
            <w:bCs/>
            <w:sz w:val="24"/>
          </w:rPr>
          <w:t>NEW</w:t>
        </w:r>
      </w:smartTag>
      <w:r w:rsidRPr="00BD7261">
        <w:rPr>
          <w:rFonts w:ascii="Times New Roman" w:hAnsi="Times New Roman"/>
          <w:b/>
          <w:bCs/>
          <w:sz w:val="24"/>
        </w:rPr>
        <w:t xml:space="preserve"> BUSINES</w:t>
      </w:r>
      <w:r w:rsidR="00AD6545">
        <w:rPr>
          <w:rFonts w:ascii="Times New Roman" w:hAnsi="Times New Roman"/>
          <w:b/>
          <w:bCs/>
          <w:sz w:val="24"/>
        </w:rPr>
        <w:t>S</w:t>
      </w:r>
    </w:p>
    <w:p w14:paraId="3A3F2273" w14:textId="286F205C" w:rsidR="00060908" w:rsidRDefault="00155231" w:rsidP="0015523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Approval of Addendum to Consult Contract Between Rich Township and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Kezly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Education LLC. </w:t>
      </w:r>
    </w:p>
    <w:p w14:paraId="0E4C9AA3" w14:textId="77777777" w:rsidR="00155231" w:rsidRDefault="00155231" w:rsidP="00155231">
      <w:pPr>
        <w:pStyle w:val="ListParagraph"/>
        <w:ind w:left="1440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ED9956A" w14:textId="4D5E8B49" w:rsidR="00155231" w:rsidRDefault="00155231" w:rsidP="0015523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Administrative Update</w:t>
      </w:r>
    </w:p>
    <w:p w14:paraId="3B30849F" w14:textId="77777777" w:rsidR="00155231" w:rsidRPr="00155231" w:rsidRDefault="00155231" w:rsidP="00155231">
      <w:pPr>
        <w:pStyle w:val="ListParagraph"/>
        <w:ind w:left="1440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156D4EE" w14:textId="77777777" w:rsidR="00D80C63" w:rsidRDefault="00BD7261" w:rsidP="00600BE5">
      <w:pPr>
        <w:ind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UNFINISHED</w:t>
      </w:r>
      <w:r w:rsidR="00690F8D" w:rsidRPr="00BD7261">
        <w:rPr>
          <w:rFonts w:ascii="Times New Roman" w:hAnsi="Times New Roman"/>
          <w:b/>
          <w:bCs/>
          <w:sz w:val="24"/>
        </w:rPr>
        <w:t xml:space="preserve"> BUSINESS</w:t>
      </w:r>
    </w:p>
    <w:p w14:paraId="3C192ED9" w14:textId="77777777" w:rsidR="00155231" w:rsidRDefault="00155231" w:rsidP="00600BE5">
      <w:pPr>
        <w:ind w:firstLine="720"/>
        <w:jc w:val="both"/>
        <w:rPr>
          <w:rFonts w:ascii="Times New Roman" w:hAnsi="Times New Roman"/>
          <w:b/>
          <w:bCs/>
          <w:sz w:val="24"/>
        </w:rPr>
      </w:pPr>
    </w:p>
    <w:p w14:paraId="784AA6E1" w14:textId="77777777" w:rsidR="009B00B8" w:rsidRDefault="00690F8D" w:rsidP="00600BE5">
      <w:pPr>
        <w:ind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REPORTS OF OFFICERS</w:t>
      </w:r>
    </w:p>
    <w:p w14:paraId="62F0FC93" w14:textId="77777777" w:rsidR="00690F8D" w:rsidRPr="00BD7261" w:rsidRDefault="00690F8D" w:rsidP="00690F8D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Supervisor</w:t>
      </w:r>
    </w:p>
    <w:p w14:paraId="5216708A" w14:textId="77777777" w:rsidR="00690F8D" w:rsidRPr="00BD7261" w:rsidRDefault="00690F8D" w:rsidP="00690F8D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Clerk</w:t>
      </w:r>
    </w:p>
    <w:p w14:paraId="41E82F81" w14:textId="77777777" w:rsidR="00690F8D" w:rsidRPr="00BD7261" w:rsidRDefault="00690F8D" w:rsidP="00690F8D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Assessor</w:t>
      </w:r>
    </w:p>
    <w:p w14:paraId="03734BBF" w14:textId="77777777" w:rsidR="00690F8D" w:rsidRPr="00BD7261" w:rsidRDefault="00690F8D" w:rsidP="00690F8D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Highway Commissioner</w:t>
      </w:r>
    </w:p>
    <w:p w14:paraId="792D96BB" w14:textId="77777777" w:rsidR="00690F8D" w:rsidRPr="00BD7261" w:rsidRDefault="00690F8D" w:rsidP="00690F8D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Trustees</w:t>
      </w:r>
    </w:p>
    <w:p w14:paraId="64FC748D" w14:textId="77777777" w:rsidR="00690F8D" w:rsidRDefault="00690F8D" w:rsidP="00611C06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  <w:r w:rsidRPr="00BD7261">
        <w:rPr>
          <w:rFonts w:ascii="Times New Roman" w:hAnsi="Times New Roman"/>
          <w:b/>
          <w:bCs/>
          <w:sz w:val="24"/>
        </w:rPr>
        <w:t>Attorney</w:t>
      </w:r>
    </w:p>
    <w:p w14:paraId="406676DF" w14:textId="77777777" w:rsidR="00155231" w:rsidRPr="00BD7261" w:rsidRDefault="00155231" w:rsidP="00611C06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</w:p>
    <w:p w14:paraId="398FF9F8" w14:textId="752EA4C0" w:rsidR="0085509D" w:rsidRPr="00FE4A40" w:rsidRDefault="0085509D" w:rsidP="00BA1EF3">
      <w:pPr>
        <w:ind w:firstLine="720"/>
        <w:jc w:val="both"/>
        <w:rPr>
          <w:rFonts w:ascii="Times New Roman" w:hAnsi="Times New Roman"/>
          <w:b/>
          <w:bCs/>
          <w:sz w:val="24"/>
        </w:rPr>
        <w:sectPr w:rsidR="0085509D" w:rsidRPr="00FE4A40" w:rsidSect="00E670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/>
          <w:pgMar w:top="432" w:right="460" w:bottom="432" w:left="1296" w:header="432" w:footer="432" w:gutter="0"/>
          <w:cols w:space="720"/>
          <w:noEndnote/>
        </w:sectPr>
      </w:pPr>
      <w:r w:rsidRPr="00BD7261">
        <w:rPr>
          <w:rFonts w:ascii="Times New Roman" w:hAnsi="Times New Roman"/>
          <w:b/>
          <w:bCs/>
          <w:sz w:val="24"/>
        </w:rPr>
        <w:t>ADJOURNMEN</w:t>
      </w:r>
      <w:r w:rsidR="00841BB3">
        <w:rPr>
          <w:rFonts w:ascii="Times New Roman" w:hAnsi="Times New Roman"/>
          <w:b/>
          <w:bCs/>
          <w:sz w:val="24"/>
        </w:rPr>
        <w:t>T</w:t>
      </w:r>
    </w:p>
    <w:p w14:paraId="637567FF" w14:textId="77777777" w:rsidR="0085509D" w:rsidRDefault="0085509D">
      <w:pPr>
        <w:jc w:val="both"/>
        <w:rPr>
          <w:rFonts w:ascii="Times New Roman" w:hAnsi="Times New Roman"/>
          <w:b/>
          <w:bCs/>
          <w:sz w:val="24"/>
        </w:rPr>
      </w:pPr>
    </w:p>
    <w:sectPr w:rsidR="0085509D">
      <w:endnotePr>
        <w:numFmt w:val="decimal"/>
      </w:endnotePr>
      <w:type w:val="continuous"/>
      <w:pgSz w:w="12240" w:h="15840"/>
      <w:pgMar w:top="432" w:right="460" w:bottom="432" w:left="1296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DB8D4" w14:textId="77777777" w:rsidR="00841BB3" w:rsidRDefault="00841BB3" w:rsidP="00841BB3">
      <w:r>
        <w:separator/>
      </w:r>
    </w:p>
  </w:endnote>
  <w:endnote w:type="continuationSeparator" w:id="0">
    <w:p w14:paraId="41ADB45E" w14:textId="77777777" w:rsidR="00841BB3" w:rsidRDefault="00841BB3" w:rsidP="0084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6764" w14:textId="77777777" w:rsidR="00632F28" w:rsidRDefault="00632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968D" w14:textId="77777777" w:rsidR="00632F28" w:rsidRDefault="00632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8B37" w14:textId="77777777" w:rsidR="00632F28" w:rsidRDefault="0063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3A32" w14:textId="77777777" w:rsidR="00841BB3" w:rsidRDefault="00841BB3" w:rsidP="00841BB3">
      <w:r>
        <w:separator/>
      </w:r>
    </w:p>
  </w:footnote>
  <w:footnote w:type="continuationSeparator" w:id="0">
    <w:p w14:paraId="19C34BF2" w14:textId="77777777" w:rsidR="00841BB3" w:rsidRDefault="00841BB3" w:rsidP="0084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1AFB" w14:textId="77777777" w:rsidR="00632F28" w:rsidRDefault="00632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2ED8" w14:textId="77777777" w:rsidR="00841BB3" w:rsidRPr="00676205" w:rsidRDefault="00841BB3" w:rsidP="00841BB3">
    <w:pPr>
      <w:rPr>
        <w:rFonts w:ascii="Times New Roman" w:hAnsi="Times New Roman"/>
        <w:b/>
        <w:bCs/>
        <w:sz w:val="32"/>
        <w:szCs w:val="32"/>
      </w:rPr>
    </w:pPr>
    <w:r>
      <w:rPr>
        <w:rFonts w:ascii="Times New Roman" w:hAnsi="Times New Roman"/>
        <w:b/>
        <w:bCs/>
        <w:sz w:val="32"/>
        <w:szCs w:val="32"/>
      </w:rPr>
      <w:t xml:space="preserve">             </w:t>
    </w:r>
    <w:r w:rsidRPr="00E82C4E">
      <w:rPr>
        <w:rFonts w:ascii="Times New Roman" w:hAnsi="Times New Roman"/>
        <w:b/>
        <w:bCs/>
        <w:sz w:val="32"/>
        <w:szCs w:val="32"/>
      </w:rPr>
      <w:t>RICH TOWNSHIP REGULAR BOARD MEETING</w:t>
    </w:r>
  </w:p>
  <w:p w14:paraId="0A9A97B1" w14:textId="77777777" w:rsidR="00841BB3" w:rsidRDefault="00841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2232" w14:textId="77777777" w:rsidR="00632F28" w:rsidRDefault="00632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8FF"/>
    <w:multiLevelType w:val="hybridMultilevel"/>
    <w:tmpl w:val="03924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F13B1"/>
    <w:multiLevelType w:val="hybridMultilevel"/>
    <w:tmpl w:val="5B9E1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25932"/>
    <w:multiLevelType w:val="hybridMultilevel"/>
    <w:tmpl w:val="61B01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522"/>
    <w:multiLevelType w:val="hybridMultilevel"/>
    <w:tmpl w:val="E37A62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671C9"/>
    <w:multiLevelType w:val="hybridMultilevel"/>
    <w:tmpl w:val="EBA23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B2501"/>
    <w:multiLevelType w:val="hybridMultilevel"/>
    <w:tmpl w:val="AA9C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14DC"/>
    <w:multiLevelType w:val="hybridMultilevel"/>
    <w:tmpl w:val="C166F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A7634"/>
    <w:multiLevelType w:val="hybridMultilevel"/>
    <w:tmpl w:val="02360C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605E1"/>
    <w:multiLevelType w:val="hybridMultilevel"/>
    <w:tmpl w:val="9A008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6843B1"/>
    <w:multiLevelType w:val="hybridMultilevel"/>
    <w:tmpl w:val="6C683D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305EA"/>
    <w:multiLevelType w:val="hybridMultilevel"/>
    <w:tmpl w:val="1C7E6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D2AE4"/>
    <w:multiLevelType w:val="hybridMultilevel"/>
    <w:tmpl w:val="5866D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92FA6"/>
    <w:multiLevelType w:val="hybridMultilevel"/>
    <w:tmpl w:val="A8F690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74D47"/>
    <w:multiLevelType w:val="hybridMultilevel"/>
    <w:tmpl w:val="15245B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4037B"/>
    <w:multiLevelType w:val="hybridMultilevel"/>
    <w:tmpl w:val="990E39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B524A"/>
    <w:multiLevelType w:val="hybridMultilevel"/>
    <w:tmpl w:val="FC70F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29380E"/>
    <w:multiLevelType w:val="hybridMultilevel"/>
    <w:tmpl w:val="86669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46058"/>
    <w:multiLevelType w:val="hybridMultilevel"/>
    <w:tmpl w:val="BFCA4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6F6B0B"/>
    <w:multiLevelType w:val="hybridMultilevel"/>
    <w:tmpl w:val="C3762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A4F32"/>
    <w:multiLevelType w:val="hybridMultilevel"/>
    <w:tmpl w:val="F37A27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6712E"/>
    <w:multiLevelType w:val="hybridMultilevel"/>
    <w:tmpl w:val="721E4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370B7C"/>
    <w:multiLevelType w:val="hybridMultilevel"/>
    <w:tmpl w:val="1DDE1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AE0B83"/>
    <w:multiLevelType w:val="hybridMultilevel"/>
    <w:tmpl w:val="86E68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D1594"/>
    <w:multiLevelType w:val="hybridMultilevel"/>
    <w:tmpl w:val="EC925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2F7C05"/>
    <w:multiLevelType w:val="hybridMultilevel"/>
    <w:tmpl w:val="2F6E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A54710"/>
    <w:multiLevelType w:val="hybridMultilevel"/>
    <w:tmpl w:val="CCBA7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5B1C47"/>
    <w:multiLevelType w:val="hybridMultilevel"/>
    <w:tmpl w:val="A014C670"/>
    <w:lvl w:ilvl="0" w:tplc="88A6DA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12E25"/>
    <w:multiLevelType w:val="hybridMultilevel"/>
    <w:tmpl w:val="22766A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9CC0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E2D54"/>
    <w:multiLevelType w:val="hybridMultilevel"/>
    <w:tmpl w:val="4DCAC2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450421">
    <w:abstractNumId w:val="3"/>
  </w:num>
  <w:num w:numId="2" w16cid:durableId="1132286903">
    <w:abstractNumId w:val="28"/>
  </w:num>
  <w:num w:numId="3" w16cid:durableId="1816794551">
    <w:abstractNumId w:val="22"/>
  </w:num>
  <w:num w:numId="4" w16cid:durableId="1218666625">
    <w:abstractNumId w:val="21"/>
  </w:num>
  <w:num w:numId="5" w16cid:durableId="1975870344">
    <w:abstractNumId w:val="14"/>
  </w:num>
  <w:num w:numId="6" w16cid:durableId="611132635">
    <w:abstractNumId w:val="12"/>
  </w:num>
  <w:num w:numId="7" w16cid:durableId="709452276">
    <w:abstractNumId w:val="6"/>
  </w:num>
  <w:num w:numId="8" w16cid:durableId="124930380">
    <w:abstractNumId w:val="19"/>
  </w:num>
  <w:num w:numId="9" w16cid:durableId="530802497">
    <w:abstractNumId w:val="7"/>
  </w:num>
  <w:num w:numId="10" w16cid:durableId="1794901379">
    <w:abstractNumId w:val="13"/>
  </w:num>
  <w:num w:numId="11" w16cid:durableId="282421061">
    <w:abstractNumId w:val="9"/>
  </w:num>
  <w:num w:numId="12" w16cid:durableId="197938586">
    <w:abstractNumId w:val="27"/>
  </w:num>
  <w:num w:numId="13" w16cid:durableId="1130632473">
    <w:abstractNumId w:val="26"/>
  </w:num>
  <w:num w:numId="14" w16cid:durableId="218053587">
    <w:abstractNumId w:val="11"/>
  </w:num>
  <w:num w:numId="15" w16cid:durableId="1165633243">
    <w:abstractNumId w:val="2"/>
  </w:num>
  <w:num w:numId="16" w16cid:durableId="1729761485">
    <w:abstractNumId w:val="10"/>
  </w:num>
  <w:num w:numId="17" w16cid:durableId="1302423517">
    <w:abstractNumId w:val="24"/>
  </w:num>
  <w:num w:numId="18" w16cid:durableId="1768038581">
    <w:abstractNumId w:val="4"/>
  </w:num>
  <w:num w:numId="19" w16cid:durableId="1821146534">
    <w:abstractNumId w:val="1"/>
  </w:num>
  <w:num w:numId="20" w16cid:durableId="613636145">
    <w:abstractNumId w:val="15"/>
  </w:num>
  <w:num w:numId="21" w16cid:durableId="116412580">
    <w:abstractNumId w:val="0"/>
  </w:num>
  <w:num w:numId="22" w16cid:durableId="1754431090">
    <w:abstractNumId w:val="8"/>
  </w:num>
  <w:num w:numId="23" w16cid:durableId="1030954383">
    <w:abstractNumId w:val="5"/>
  </w:num>
  <w:num w:numId="24" w16cid:durableId="1018847020">
    <w:abstractNumId w:val="25"/>
  </w:num>
  <w:num w:numId="25" w16cid:durableId="1998260816">
    <w:abstractNumId w:val="17"/>
  </w:num>
  <w:num w:numId="26" w16cid:durableId="1642808752">
    <w:abstractNumId w:val="23"/>
  </w:num>
  <w:num w:numId="27" w16cid:durableId="702483532">
    <w:abstractNumId w:val="27"/>
  </w:num>
  <w:num w:numId="28" w16cid:durableId="1844936392">
    <w:abstractNumId w:val="16"/>
  </w:num>
  <w:num w:numId="29" w16cid:durableId="264193037">
    <w:abstractNumId w:val="20"/>
  </w:num>
  <w:num w:numId="30" w16cid:durableId="432046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66"/>
    <w:rsid w:val="0004552F"/>
    <w:rsid w:val="000602BC"/>
    <w:rsid w:val="00060908"/>
    <w:rsid w:val="00067B7E"/>
    <w:rsid w:val="00083AB2"/>
    <w:rsid w:val="00084B7B"/>
    <w:rsid w:val="000B36CE"/>
    <w:rsid w:val="000B43E8"/>
    <w:rsid w:val="000B6FCF"/>
    <w:rsid w:val="000D58AC"/>
    <w:rsid w:val="000D6889"/>
    <w:rsid w:val="000E36CF"/>
    <w:rsid w:val="00102157"/>
    <w:rsid w:val="00112224"/>
    <w:rsid w:val="0013346B"/>
    <w:rsid w:val="001413D7"/>
    <w:rsid w:val="00146B45"/>
    <w:rsid w:val="00155231"/>
    <w:rsid w:val="001757F4"/>
    <w:rsid w:val="00177105"/>
    <w:rsid w:val="001975FF"/>
    <w:rsid w:val="001A2B6B"/>
    <w:rsid w:val="001C0DD1"/>
    <w:rsid w:val="001D533A"/>
    <w:rsid w:val="001D59DB"/>
    <w:rsid w:val="001E5178"/>
    <w:rsid w:val="002306EA"/>
    <w:rsid w:val="00231149"/>
    <w:rsid w:val="00232345"/>
    <w:rsid w:val="00234030"/>
    <w:rsid w:val="00237855"/>
    <w:rsid w:val="00242D30"/>
    <w:rsid w:val="0025665A"/>
    <w:rsid w:val="0026042B"/>
    <w:rsid w:val="002636DB"/>
    <w:rsid w:val="00273B9A"/>
    <w:rsid w:val="00276D4D"/>
    <w:rsid w:val="002803D5"/>
    <w:rsid w:val="00295207"/>
    <w:rsid w:val="002D48E6"/>
    <w:rsid w:val="002D4FA1"/>
    <w:rsid w:val="002E0273"/>
    <w:rsid w:val="003264B6"/>
    <w:rsid w:val="00343AEF"/>
    <w:rsid w:val="003619D1"/>
    <w:rsid w:val="00364DB7"/>
    <w:rsid w:val="0038481B"/>
    <w:rsid w:val="003A4A36"/>
    <w:rsid w:val="003B59A5"/>
    <w:rsid w:val="003B7D44"/>
    <w:rsid w:val="003C1FEE"/>
    <w:rsid w:val="003D2AEC"/>
    <w:rsid w:val="003E0255"/>
    <w:rsid w:val="003E166E"/>
    <w:rsid w:val="003E24F2"/>
    <w:rsid w:val="003F5ACB"/>
    <w:rsid w:val="0041757E"/>
    <w:rsid w:val="00424E0B"/>
    <w:rsid w:val="00463710"/>
    <w:rsid w:val="004700E8"/>
    <w:rsid w:val="00471B7F"/>
    <w:rsid w:val="00486EE6"/>
    <w:rsid w:val="004A299E"/>
    <w:rsid w:val="004D33D3"/>
    <w:rsid w:val="004E1F64"/>
    <w:rsid w:val="005307F6"/>
    <w:rsid w:val="00532564"/>
    <w:rsid w:val="005360B6"/>
    <w:rsid w:val="005A28A3"/>
    <w:rsid w:val="005B0069"/>
    <w:rsid w:val="005C7276"/>
    <w:rsid w:val="00600BE5"/>
    <w:rsid w:val="00611C06"/>
    <w:rsid w:val="006238E1"/>
    <w:rsid w:val="00625D68"/>
    <w:rsid w:val="00632F28"/>
    <w:rsid w:val="00644BDF"/>
    <w:rsid w:val="00645B43"/>
    <w:rsid w:val="00647209"/>
    <w:rsid w:val="00676205"/>
    <w:rsid w:val="00690F8D"/>
    <w:rsid w:val="00692943"/>
    <w:rsid w:val="00695106"/>
    <w:rsid w:val="006A35C1"/>
    <w:rsid w:val="006A669A"/>
    <w:rsid w:val="006B5ACF"/>
    <w:rsid w:val="006D702A"/>
    <w:rsid w:val="006F0901"/>
    <w:rsid w:val="006F12A0"/>
    <w:rsid w:val="00717226"/>
    <w:rsid w:val="00725D89"/>
    <w:rsid w:val="00735F90"/>
    <w:rsid w:val="00740518"/>
    <w:rsid w:val="00740B9B"/>
    <w:rsid w:val="007437B6"/>
    <w:rsid w:val="00761943"/>
    <w:rsid w:val="0076463B"/>
    <w:rsid w:val="007852C7"/>
    <w:rsid w:val="007961B3"/>
    <w:rsid w:val="007B278A"/>
    <w:rsid w:val="007E07A4"/>
    <w:rsid w:val="007E1654"/>
    <w:rsid w:val="007E2D5A"/>
    <w:rsid w:val="007E49C0"/>
    <w:rsid w:val="007F2469"/>
    <w:rsid w:val="007F278A"/>
    <w:rsid w:val="007F319E"/>
    <w:rsid w:val="00800A95"/>
    <w:rsid w:val="00802CB8"/>
    <w:rsid w:val="008178E1"/>
    <w:rsid w:val="00824BFD"/>
    <w:rsid w:val="0083431D"/>
    <w:rsid w:val="00841BB3"/>
    <w:rsid w:val="00854ABD"/>
    <w:rsid w:val="0085509D"/>
    <w:rsid w:val="00864466"/>
    <w:rsid w:val="00883A17"/>
    <w:rsid w:val="00894F26"/>
    <w:rsid w:val="008B4C33"/>
    <w:rsid w:val="008E0D73"/>
    <w:rsid w:val="008E1BF5"/>
    <w:rsid w:val="008F13D2"/>
    <w:rsid w:val="00906687"/>
    <w:rsid w:val="00920DCA"/>
    <w:rsid w:val="00960517"/>
    <w:rsid w:val="009667B8"/>
    <w:rsid w:val="009B00B8"/>
    <w:rsid w:val="009B133E"/>
    <w:rsid w:val="009B5331"/>
    <w:rsid w:val="009C0E46"/>
    <w:rsid w:val="009C5532"/>
    <w:rsid w:val="009D67ED"/>
    <w:rsid w:val="009E5288"/>
    <w:rsid w:val="009F0AC5"/>
    <w:rsid w:val="009F509C"/>
    <w:rsid w:val="00A22EAC"/>
    <w:rsid w:val="00A35175"/>
    <w:rsid w:val="00A3653B"/>
    <w:rsid w:val="00A36A19"/>
    <w:rsid w:val="00A66749"/>
    <w:rsid w:val="00AB36B9"/>
    <w:rsid w:val="00AC0E7C"/>
    <w:rsid w:val="00AD6545"/>
    <w:rsid w:val="00AE292D"/>
    <w:rsid w:val="00AF3EEE"/>
    <w:rsid w:val="00AF61B6"/>
    <w:rsid w:val="00B066CB"/>
    <w:rsid w:val="00B1613B"/>
    <w:rsid w:val="00B32056"/>
    <w:rsid w:val="00B41A21"/>
    <w:rsid w:val="00B478EB"/>
    <w:rsid w:val="00B62FD3"/>
    <w:rsid w:val="00B74C61"/>
    <w:rsid w:val="00B81E87"/>
    <w:rsid w:val="00B859B7"/>
    <w:rsid w:val="00BA1EF3"/>
    <w:rsid w:val="00BB4B52"/>
    <w:rsid w:val="00BD7261"/>
    <w:rsid w:val="00C05EE7"/>
    <w:rsid w:val="00C154A9"/>
    <w:rsid w:val="00C2623F"/>
    <w:rsid w:val="00C42F02"/>
    <w:rsid w:val="00C47B18"/>
    <w:rsid w:val="00C85697"/>
    <w:rsid w:val="00C9325E"/>
    <w:rsid w:val="00C9790C"/>
    <w:rsid w:val="00CA764A"/>
    <w:rsid w:val="00CD6866"/>
    <w:rsid w:val="00CF54FD"/>
    <w:rsid w:val="00D1650B"/>
    <w:rsid w:val="00D23F84"/>
    <w:rsid w:val="00D34DB8"/>
    <w:rsid w:val="00D76E83"/>
    <w:rsid w:val="00D80C63"/>
    <w:rsid w:val="00D9483D"/>
    <w:rsid w:val="00DE7C7D"/>
    <w:rsid w:val="00E16CC2"/>
    <w:rsid w:val="00E670E7"/>
    <w:rsid w:val="00E714BD"/>
    <w:rsid w:val="00E7747F"/>
    <w:rsid w:val="00E82C4E"/>
    <w:rsid w:val="00E842BE"/>
    <w:rsid w:val="00EE2AFA"/>
    <w:rsid w:val="00F337C4"/>
    <w:rsid w:val="00F37A44"/>
    <w:rsid w:val="00F74887"/>
    <w:rsid w:val="00FB6058"/>
    <w:rsid w:val="00FC5B2C"/>
    <w:rsid w:val="00FC7A4C"/>
    <w:rsid w:val="00FD6B2F"/>
    <w:rsid w:val="00FE4A40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918272"/>
  <w15:docId w15:val="{BFB7F80B-FE06-4132-9E09-3920A8C3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02C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B4B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BB3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BB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62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6764C8D041049A1424EF2B42D6D2F" ma:contentTypeVersion="2" ma:contentTypeDescription="Create a new document." ma:contentTypeScope="" ma:versionID="7ed8598a55703108bf9648ee68050467">
  <xsd:schema xmlns:xsd="http://www.w3.org/2001/XMLSchema" xmlns:xs="http://www.w3.org/2001/XMLSchema" xmlns:p="http://schemas.microsoft.com/office/2006/metadata/properties" xmlns:ns3="eaa261cd-e50e-40bf-908b-646459c6930e" targetNamespace="http://schemas.microsoft.com/office/2006/metadata/properties" ma:root="true" ma:fieldsID="0751d36e7db812719792ff5ac0404ae1" ns3:_="">
    <xsd:import namespace="eaa261cd-e50e-40bf-908b-646459c69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261cd-e50e-40bf-908b-646459c6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331B1-5246-4D3D-8417-AFD9362DA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D19CAA-CE40-4AAC-A178-FE1F417A3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3AA3B-E82D-453E-9937-E54F8E79F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68C09-837C-4F47-92D6-0CF58494E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261cd-e50e-40bf-908b-646459c69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 TOWNSHIP BOARD OF TRUSTEES</vt:lpstr>
    </vt:vector>
  </TitlesOfParts>
  <Company>Rich Township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2025-04-04 Agenda (PEC edits)</dc:title>
  <dc:subject/>
  <dc:creator>Deborah A. Pascarella</dc:creator>
  <cp:keywords/>
  <dc:description/>
  <cp:lastModifiedBy>Devon Taylor</cp:lastModifiedBy>
  <cp:revision>2</cp:revision>
  <cp:lastPrinted>2025-04-04T16:03:00Z</cp:lastPrinted>
  <dcterms:created xsi:type="dcterms:W3CDTF">2025-05-01T18:09:00Z</dcterms:created>
  <dcterms:modified xsi:type="dcterms:W3CDTF">2025-05-01T18:09:00Z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0x01010058C6764C8D041049A1424EF2B42D6D2F</vt:lpwstr>
  </property>
  <property fmtid="{D5CDD505-2E9C-101B-9397-08002B2CF9AE}" pid="3" name="GrammarlyDocumentId">
    <vt:lpwstr>9d7f388f047046637f869b74f66916ffffb9abe8c851e1e72bc4548d757228c0</vt:lpwstr>
  </property>
  <property fmtid="{D5CDD505-2E9C-101B-9397-08002B2CF9AE}" pid="4" name="MatterId">
    <vt:lpwstr>2a5cda31-a794-5076-9950-f5a728190954</vt:lpwstr>
  </property>
  <property fmtid="{D5CDD505-2E9C-101B-9397-08002B2CF9AE}" pid="5" name="MatterTypeId">
    <vt:lpwstr>aa25430f-de4b-4619-b211-f03c38e83247</vt:lpwstr>
  </property>
  <property fmtid="{D5CDD505-2E9C-101B-9397-08002B2CF9AE}" pid="6" name="ParentFolderId">
    <vt:lpwstr>14216235-8199-5b39-a7ff-7cca39788c53</vt:lpwstr>
  </property>
  <property fmtid="{D5CDD505-2E9C-101B-9397-08002B2CF9AE}" pid="7" name="AccountId">
    <vt:lpwstr>05665f30-e299-41a4-a9de-e0031d091728</vt:lpwstr>
  </property>
  <property fmtid="{D5CDD505-2E9C-101B-9397-08002B2CF9AE}" pid="8" name="MatterFileId">
    <vt:lpwstr>4d060a4c-16ac-4910-8e5d-0a0bf663c9c9</vt:lpwstr>
  </property>
  <property fmtid="{D5CDD505-2E9C-101B-9397-08002B2CF9AE}" pid="9" name="MatterFileProviderId">
    <vt:lpwstr>ToolbarProviderId</vt:lpwstr>
  </property>
  <property fmtid="{D5CDD505-2E9C-101B-9397-08002B2CF9AE}" pid="10" name="AutomatedDocumentId">
    <vt:lpwstr>77be53b8-7f5f-4d0e-9c07-2218073c858e</vt:lpwstr>
  </property>
</Properties>
</file>